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DF" w:rsidRDefault="00BA7ADF" w:rsidP="00444FFA">
      <w:pPr>
        <w:spacing w:after="0"/>
        <w:jc w:val="center"/>
      </w:pPr>
    </w:p>
    <w:p w:rsidR="00BA7ADF" w:rsidRDefault="00BA7ADF" w:rsidP="00444FFA">
      <w:pPr>
        <w:spacing w:after="0"/>
        <w:jc w:val="center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A7A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Default="00BA7ADF" w:rsidP="00444FFA">
            <w:pPr>
              <w:spacing w:after="0"/>
              <w:jc w:val="center"/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Default="00BA7ADF" w:rsidP="00444FFA">
            <w:pPr>
              <w:spacing w:after="0"/>
              <w:jc w:val="center"/>
            </w:pPr>
          </w:p>
        </w:tc>
      </w:tr>
      <w:tr w:rsidR="00BA7A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Default="00BA7ADF" w:rsidP="00444FFA">
            <w:pPr>
              <w:spacing w:after="0"/>
              <w:jc w:val="center"/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Default="00BA7ADF" w:rsidP="00444FFA">
            <w:pPr>
              <w:spacing w:after="0"/>
              <w:jc w:val="center"/>
            </w:pPr>
          </w:p>
        </w:tc>
      </w:tr>
    </w:tbl>
    <w:p w:rsidR="00BA7ADF" w:rsidRPr="003E1F17" w:rsidRDefault="00BB31C4" w:rsidP="00444FFA">
      <w:pPr>
        <w:spacing w:after="0"/>
        <w:jc w:val="center"/>
        <w:rPr>
          <w:rFonts w:ascii="Arial" w:hAnsi="Arial" w:cs="Arial"/>
        </w:rPr>
      </w:pPr>
      <w:bookmarkStart w:id="0" w:name="z13"/>
      <w:r w:rsidRPr="003E1F17">
        <w:rPr>
          <w:rFonts w:ascii="Arial" w:hAnsi="Arial" w:cs="Arial"/>
          <w:b/>
          <w:color w:val="000000"/>
        </w:rPr>
        <w:t>2022-2023 оқу жылына арналған білім беру бағдарламаларының топтары бөлінісінде жоғары білімі бар кадрларды даярлауға арналған мемлекеттік білім беру тапсырысы</w:t>
      </w:r>
    </w:p>
    <w:p w:rsidR="00BA7ADF" w:rsidRDefault="00BA7ADF" w:rsidP="00444FFA">
      <w:pPr>
        <w:spacing w:after="0"/>
        <w:jc w:val="center"/>
      </w:pPr>
      <w:bookmarkStart w:id="1" w:name="_GoBack"/>
      <w:bookmarkEnd w:id="0"/>
      <w:bookmarkEnd w:id="1"/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1276"/>
        <w:gridCol w:w="2410"/>
        <w:gridCol w:w="1275"/>
        <w:gridCol w:w="1843"/>
        <w:gridCol w:w="1843"/>
        <w:gridCol w:w="2977"/>
      </w:tblGrid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Даярлау бағытының коды және атауы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Білім беру бағдарламасы тобының коды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Білім беру бағдарламалары тобының атауы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368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Толық оқу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b/>
                <w:color w:val="000000"/>
                <w:sz w:val="20"/>
                <w:szCs w:val="20"/>
              </w:rPr>
              <w:t>Қысқартылған оқу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4FFA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4FFA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Тілдік дайындығын күшейту үшін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4FFA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Барлығы</w:t>
            </w:r>
          </w:p>
        </w:tc>
      </w:tr>
      <w:tr w:rsidR="00BA7ADF" w:rsidRPr="00444FFA" w:rsidTr="009D692C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6B01 Педагогикалық ғылымдар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6B011 Педагогика және психология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Педагогика және психология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6В012 Мектепке дейінгі тәрбиелеу және оқыту педагогикасы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Мектепке дейінгі оқыту және тәрбиелеу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6В013 Пәндік мамандандырылмаған мұғалімдерді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Бастауышта оқыту педагогикасы мен әдістемесі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Дене шынықтыру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Музыка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6В015 Жаратылыстану пәндері бойынша мұғалімдер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Математика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Физика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Информатика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Химия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Биология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География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6В016 Гуманитарлық пәндер бойынша мұғалімдер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Гуманитарлық пәндер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6В017 Тілдер және әдебиет бойынша мұғалімдерді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Қазақ тілі мен әдебиеті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Орыс тілі мен әдебиеті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Шет тілі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6В018 Әлеуметтік педагогтарды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Әлеуметтік педагогтарды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6В019 Арнайы педагогика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Арнайы педагогика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10973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9780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Жетім балалар және ата-анасының қамқорлығынсыз қалған балалар үшін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Бірінші, екінші топтағы мүгедектерге, бала кезінен мүгедектігі бар адамдарға, мүгедектігі бар балаларға арналған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Басқа мемлекеттер аумағындағы ұрыс қимылдарының ардагерлеріне,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жеңілдіктері бойынша Ұлы Отан соғысының ардагерлеріне теңестірілген ардагерлерге арналған квота (0,5 %)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Қазақстан Республикасының азаматы болып табылмайтын ұлты қазақ адамдарға квота (4 %)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Төрт және одан да көп кәмелетке толмаған бала тәрбиеленетін отбасылардан шыққан балаларға арналған квота (5%)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Кемінде үш жыл толық емес отбасылар қатарындағы балаларға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Бала кезінен мүгедек балаларды тәрбиелеп отырған отбасылардан шыққан балаларға, бірінші, екінші топтағы мүгедек адамдарға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12685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9780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</w:tr>
      <w:tr w:rsidR="00BA7ADF" w:rsidRPr="003E1F17" w:rsidTr="009D692C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02 Өнер және гуманитарлық ғылымдар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6В021 Өнер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Орындаушылық өнер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Театр өнері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Хореография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Аудиовизуалды құрылғылар және медиа өндіріс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Бейнелеу өнері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Сән, дизайн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6B022 Гуманитарлық ғылымдар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Философия және этика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Дінтану және теология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Тарих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Түркітану және шығыстану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В134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Археология және этнология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6B023 Тілдер және әдебиет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Аударма ісі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2578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Жетім балалар және ата-анасының қамқорлығынсыз қалған балалар үшін квота (1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Бірінші, екінші топтағы мүгедектерге, бала кезінен мүгедектігі бар адамдарға, мүгедектігі бар балаларға арналған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Басқа мемлекеттер аумағындағы ұрыс қимылдарының ардагерлеріне, жеңілдіктері бойынша Ұлы Отан соғысының ардагерлеріне теңестірілген ардагерлерге арналған квота (0,5 %)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Қазақстан Республикасының азаматы болып табылмайтын ұлты қазақ адамдарға квота (4 %)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Төрт және одан да көп кәмелетке толмаған бала тәрбиеленетін отбасылардан шыққан балаларға арналған квота (5%)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Кемінде үш жыл толық емес отбасылар қатарындағы балаларға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Бала кезінен мүгедек балаларды тәрбиелеп отырған отбасылардан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шыққан балаларға, бірінші, екінші топтағы мүгедек адамдарға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BA7ADF" w:rsidRPr="003E1F17" w:rsidTr="009D692C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03 Әлеуметтік ғылымдар, журналистика және ақпарат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6B031 Әлеуметтік ғылымдар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Әлеуметтану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Мәдениеттану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Саясаттану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В140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Халықаралық қатынастар және дипломатия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6В032 Журналистика және ақпарат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Журналистика және репортер ісі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Кітапхана ісі, ақпараттарды өңдеу және мұрағат ісі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Жетім балалар және ата-анасының қамқорлығынсыз қалған балалар үшін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Бірінші, екінші топтағы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мүгедектігі бар адамдар, бала кезінен мүгедектігі бар, мүгедектігі бар балалар арасынан шыққан азаматтар үшін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Басқа мемлекеттердiң аумағындағы ұрыс қимылдарының ардагерлері, жеңілдіктер бойынша Ұлы Отан соғысының ардагерлеріне теңестірілген ардагерлер үшін квота (0,5 %)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Қазақстан Республикасының азаматы болып табылмайтын ұлты қазақ адамдарға квота (4 %)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Кәмелетке толмаған төрт және одан көп бала тәрбиелеп отырған отбасылардағы балалар үшін квота (5%)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Кемінде үш жыл толық емес отбасы мәртебесі бар отбасылардағы балалар үшін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Бала кезінен мүгедектігі бар балаларды, бірінші, екінші топтағы мүгедектігі бар адамдарды тәрбиелеп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отырған отбасылардағы балалар үшін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BA7ADF" w:rsidRPr="003E1F17" w:rsidTr="009D692C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04 Бизнес, басқару және құқық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6B041 Бизнес және басқару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Менеджмент және басқару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Аудит және салық салу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Қаржы, экономика, банк және сақтандыру ісі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Маркетинг және жарнама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Еңбек дағдылары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6B042 Құқық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Құқық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Жетім балалар және ата-анасының қамқорлығынсыз қалған балалар үшін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Бірінші, екінші топтағы мүгедектерге, бала кезінен мүгедектігі бар адамдарға, мүгедектігі бар балаларға арналған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Басқа мемлекеттер аумағындағы ұрыс қимылдарының ардагерлеріне, жеңілдіктері бойынша Ұлы Отан соғысының ардагерлеріне теңестірілген ардагерлерге арналған квота (0,5 %)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Қазақстан Республикасының азаматы болып табылмайтын ұлты қазақ адамдарға квота (4 %)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Төрт және одан да көп кәмелетке толмаған бала тәрбиеленетін отбасылардан шыққан балаларға арналған квота (5%)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Кемінде үш жыл толық емес отбасылар қатарындағы балаларға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Бала кезінен мүгедек балаларды тәрбиелеп отырған отбасылардан шыққан балаларға, бірінші, екінші топтағы мүгедек адамдарға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Жиыны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3E1F17" w:rsidTr="009D692C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05 Жаратылыстану ғылымдары, математика және статистика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051 Биологиялық және сабақтас ғылымдар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B050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Биологиялық және сабақтас ғылымдар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6B052 Қоршаған орта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Қоршаған орта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Жер туралы ғылым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6B053 Физикалық және химиялық ғылымдар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6B054 Математика және статистика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Математика және статистика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Механика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5439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5418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Жетім балалар және ата-анасының қамқорлығынсыз қалған балалар үшін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Бірінші, екінші топтағы мүгедектерге, бала кезінен мүгедектігі бар адамдарға, мүгедектігі бар балаларға арналған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Басқа мемлекеттер аумағындағы ұрыс қимылдарының ардагерлеріне,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жеңілдіктері бойынша Ұлы Отан соғысының ардагерлеріне теңестірілген ардагерлерге арналған квота (0,5 %)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Қазақстан Республикасының азаматы болып табылмайтын ұлты қазақ адамдарға квота (4 %)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Төрт және одан да көп кәмелетке толмаған бала тәрбиеленетін отбасылардан шыққан балаларға арналған квота (5%)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Кемінде үш жыл толық емес отбасылар қатарындағы балаларға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Бала кезінен мүгедек балаларды тәрбиелеп отырған отбасылардан шыққан балаларға, бірінші, екінші топтағы мүгедек адамдарға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6288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5418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BA7ADF" w:rsidRPr="00444FFA" w:rsidTr="009D692C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 Ақпараттық-коммуникациялық технологиялар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6B061 Ақпараттық-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коммуникациялық технологиялар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В057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Ақпараттық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технологиялар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4236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3988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248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6B063 Ақпараттық қауіпсіздік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Ақпараттық қауіпсіздік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2579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6B062 Телекоммуникациялар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Коммуникациялар және коммуникациялық технологиялар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7864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7568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Жетім балалар және ата-анасының қамқорлығынсыз қалған балалар үшін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Бірінші, екінші топтағы мүгедектерге, бала кезінен мүгедектігі бар адамдарға, мүгедектігі бар балаларға арналған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Басқа мемлекеттер аумағындағы ұрыс қимылдарының ардагерлеріне, жеңілдіктері бойынша Ұлы Отан соғысының ардагерлеріне теңестірілген ардагерлерге арналған квота (0,5 %)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Қазақстан Республикасының азаматы болып табылмайтын ұлты қазақ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адамдарға квота (4 %)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Төрт және одан да көп кәмелетке толмаған бала тәрбиеленетін отбасылардан шыққан балаларға арналған квота (5%)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Кемінде үш жыл толық емес отбасылар қатарындағы балаларға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Бала кезінен мүгедек балаларды тәрбиелеп отырған отбасылардан шыққан балаларға, бірінші, екінші топтағы мүгедек адамдарға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9091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7568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</w:tr>
      <w:tr w:rsidR="00BA7ADF" w:rsidRPr="00444FFA" w:rsidTr="009D692C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6B07 Инженерлік, өңдеу және құрылыс салалары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071 Инженерия және инженерлік іс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Химиялық инженерия және процестер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Материалтану және технологиялар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Электр техникасы және энергетика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2152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В162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Жылу энергетикасы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Электр техникасы және автоматтандыру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Механика және металл өңдеу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Автокөлік құралдары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Теңіз көлігі және технологиялары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Әуе көлігі және технологиялары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В167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Ұшатын аппараттар мен қозғалтқыштарды ұшуда пайдалану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В165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Магистралды желілер және инфрақұрылым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В166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Көліктік имараттар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6B072 Өндірістік және өңдеу салалары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Азық-түлік өнімдерінің өндірісі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Материалдар өндірісі (шыны, қағаз, пластик, ағаш)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Тоқыма: киім, аяқ киім және былғары бұйымдары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Тау-кен ісі және пайдалы қазбаларды өндіру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В271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Мұнай-газ ісі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Фармацевтикалық өндіріс технологиясы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6B073 Сәулет және құрылыс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Сәулет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Қала құрылысы,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құрылыс жұмыстары және азаматтық құрылыс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2155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2089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66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Кадастр және жерге орналастыру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075 Стандарттау, сертификаттау және метрология (салалар бойынша)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Стандарттау, сертификаттау және метрология (сала бойынша)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14262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13795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Жетім балалар және ата-анасының қамқорлығынсыз қалған балалар үшін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Бірінші, екінші топтағы мүгедектерге, бала кезінен мүгедектігі бар адамдарға, мүгедектігі бар балаларға арналған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Басқа мемлекеттер аумағындағы ұрыс қимылдарының ардагерлеріне, жеңілдіктері бойынша Ұлы Отан соғысының ардагерлеріне теңестірілген ардагерлерге арналған квота (0,5 %)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Қазақстан Республикасының азаматы болып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табылмайтын ұлты қазақ адамдарға квота (4 %)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495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Төрт және одан да көп кәмелетке толмаған бала тәрбиеленетін отбасылардан шыққан балаларға арналған квота (5%)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Кемінде үш жыл толық емес отбасылар қатарындағы балаларға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Бала кезінен мүгедек балаларды тәрбиелеп отырған отбасылардан шыққан балаларға, бірінші, екінші топтағы мүгедек адамдарға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16039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13795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</w:p>
        </w:tc>
      </w:tr>
      <w:tr w:rsidR="00BA7ADF" w:rsidRPr="00444FFA" w:rsidTr="009D692C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6B08 Ауыл шаруашылығы және биоресурстар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6B081 Агрономия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Өсімдік шаруашылығы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6B082 Мал шаруашылығы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Мал шаруашылығы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6B083 Орман шаруашылығы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Орман шаруашылығы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6B084 Балық шаруашылығы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В080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Балық шаруашылығы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086 Су ресурстары және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суды пайдалану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В082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Су ресурстары және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суды пайдалану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6B087 Агроинженерия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В183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Агроинженерия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Жетім балалар және ата-анасының қамқорлығынсыз қалған балалар үшін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Бірінші, екінші топтағы мүгедектерге, бала кезінен мүгедектігі бар адамдарға, мүгедектігі бар балаларға арналған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Басқа мемлекеттер аумағындағы ұрыс қимылдарының ардагерлеріне, жеңілдіктері бойынша Ұлы Отан соғысының ардагерлеріне теңестірілген ардагерлерге арналған квота (0,5 %)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Қазақстан Республикасының азаматы болып табылмайтын ұлты қазақ адамдарға квота (4 %)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Төрт және одан да көп кәмелетке толмаған бала тәрбиеленетін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отбасылардан шыққан балаларға арналған квота (5%)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Кемінде үш жыл толық емес отбасылар қатарындағы балаларға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Бала кезінен мүгедек балаларды тәрбиелеп отырған отбасылардан шыққан балаларға, бірінші, екінші топтағы мүгедек адамдарға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BA7ADF" w:rsidRPr="00444FFA" w:rsidTr="009D692C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6B09 Ветеринария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6В091 Ветеринария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В083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Ветеринария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Жетім балалар және ата-анасының қамқорлығынсыз қалған балалар үшін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Бірінші, екінші топтағы мүгедектерге, бала кезінен мүгедектігі бар адамдарға, мүгедектігі бар балаларға арналған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Басқа мемлекеттер аумағындағы ұрыс қимылдарының ардагерлеріне, жеңілдіктері бойынша Ұлы Отан соғысының ардагерлеріне теңестірілген ардагерлерге арналған квота (0,5 %)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Қазақстан Республикасының азаматы болып табылмайтын ұлты қазақ адамдарға квота (4 %)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Төрт және одан да көп кәмелетке толмаған бала тәрбиеленетін отбасылардан шыққан балаларға арналған квота (5%)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Кемінде үш жыл толық емес отбасылар қатарындағы балаларға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Бала кезінен мүгедек балаларды тәрбиелеп отырған отбасылардан шыққан балаларға, бірінші, екінші топтағы мүгедек адамдарға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Барлығы: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50</w:t>
            </w:r>
          </w:p>
        </w:tc>
      </w:tr>
      <w:tr w:rsidR="00BA7ADF" w:rsidRPr="00444FFA" w:rsidTr="009D692C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6B11 Қызмет көрсету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6B111 Қызмет көрсету саласы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Туризм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Тынығу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Мейрамхана ісі және мейманхана бизнесі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6B112 Гигиена және өндірісте еңбекті қорғау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Санитарлық-профилактикалық іс-шаралар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6B113 Көлік қызметтері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Көлік қызметтері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6B114 Әлеуметтік жұмыс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Әлеуметтік жұмыс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Жетім балалар және ата-анасының қамқорлығынсыз қалған балалар үшін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Бірінші, екінші топтағы мүгедектерге, бала кезінен мүгедектігі бар адамдарға, мүгедектігі бар балаларға арналған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Басқа мемлекеттер аумағындағы ұрыс қимылдарының ардагерлеріне, жеңілдіктері бойынша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Ұлы Отан соғысының ардагерлеріне теңестірілген ардагерлерге арналған квота (0,5 %)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Қазақстан Республикасының азаматы болып табылмайтын ұлты қазақ адамдарға квота (4 %)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Төрт және одан да көп кәмелетке толмаған бала тәрбиеленетін отбасылардан шыққан балаларға арналған квота (5%)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Кемінде үш жыл толық емес отбасылар қатарындағы балаларға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Бала кезінен мүгедек балаларды тәрбиелеп отырған отбасылардан шыққан балаларға, бірінші, екінші топтағы мүгедек адамдарға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2165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Барлығы: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55430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Қазақстан Республикасының Үкіметі айқындаған өңірлерге қоныс аударған ауыл жастары арасынан шыққан Қазақстан Республикасының азаматтарын оқытуға, оның ішінде: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Даярлау бағытының коды және атауы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 беру бағдарламасы тобының коды</w:t>
            </w:r>
          </w:p>
        </w:tc>
        <w:tc>
          <w:tcPr>
            <w:tcW w:w="24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 беру бағдарламалары тобының атауы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368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Толық оқу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Қысқартылған оқу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Тілдік дайындығын күшейту үшін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</w:tr>
      <w:tr w:rsidR="00BA7ADF" w:rsidRPr="00444FFA" w:rsidTr="009D692C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6B01 Педагогикалық ғылымдар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6B011 Педагогика және психология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Педагогика және психология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6В013 Пәндік мамандандырылмаған мұғалімдерді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Бастауышта оқыту педагогикасы мен әдістемесі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6В015 Жаратылыстану пәндері бойынша мұғалімдер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Математика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В010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Физика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Химия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Биология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География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6В016 Гуманитарлық пәндер бойынша мұғалімдер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Гуманитарлық пәндер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6В017 Тілдер және әдебиет бойынша мұғалімдерді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Қазақ тілі мен әдебиеті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Орыс тілі мен әдебиеті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Шет тілі мұғалімдерін даярлау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6B06 Ақпараттық-коммуникациялық технологиялар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6B061 Ақпараттық-коммуникациялық технологиялар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Ақпараттық технологиялар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6B063 Ақпараттық қауіпсіздік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Ақпараттық технологиялар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6B062 Телекоммуникациялар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Ақпараттық қауіпсіздік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6B07 Инженерлік, өңдеу және құрылыс салалары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Электр техникасы және автоматтандыру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Фармацевтикалық өндіріс технологиясы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6B073 Сәулет және құрылыс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Сәулет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vMerge/>
          </w:tcPr>
          <w:p w:rsidR="00BA7ADF" w:rsidRPr="00444FFA" w:rsidRDefault="00BA7ADF" w:rsidP="0044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Кадастр және жерге орналастыру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075 Стандарттау, сертификаттау және метрология (салалар бойынша)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Стандарттау, сертификаттау және метрология (сала бойынша)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3E1F17" w:rsidTr="009D692C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Мәскеу авиация институтының "Восход" филиалы</w:t>
            </w: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24.05.03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Ұшатын аппараттарды сынау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09.03.01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Информатика және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есептеу техникасы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01.03.04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Қолданбалы математика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38.03.02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Менеджмент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Қ.А. Ясауи атындағы Халықаралық қазақ-түрік университетінде Түрік Республикасынан, басқа да түркітілдес республикалардан келген студенттерді оқытуға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Халықаралық келісімдер бойынша шетел азаматтарын оқытуға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Моңғолия азаматтарын оқытуға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"Назарбаев Университеті" ДБҰ студенттерін оқытуға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"Назарбаев Университеті" ДБҰ дайындық бөлімінде тыңдаушыларды оқытуға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Оның ішінде Қазақстан Республикасының азаматтары болып табылмайтын ұлты қазақ адамдарды жоғары оқу орындарының дайындық бөлімінде оқытуға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Оның ішінде тілдік даярлық деңгейін арттыру үшін оқытуға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Шетелдік жоғары оқу орындарының филиалдарында студенттерді оқытуға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Оның ішінде Қ.А. Ясауи атындағы Халықаралық қазақ-түрік университетінде Түркия Республикасынан, басқа да түркітілдес республикалардан келген тыңдаушыларды оқытуға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Оның ішінде шетелден келген азаматтарды дайындық бөлімдерінде оқытуға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Шетел азаматтарын, оның ішінде ҚР азаматы болып табылмайтын ұлты қазақ адамдарды оқытуға арналған стипендиялық бағдарлама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6В10 Денсаулық сақтау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6В0101 Денсаулық сақтау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В084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Мейіргер ісі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В085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Фармация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В086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Медицина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В087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Стоматология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В088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В089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Қоғамдық денсаулық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Халықаралық келісімдер бойынша шетел азаматтарын оқытуға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2335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2335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Жетім балалар және ата-анасының қамқорлығынсыз қалған балалар үшін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Бірінші, екінші топтағы мүгедектерге, бала кезінен мүгедектігі бар адамдарға, мүгедектігі бар балаларға арналған квота (1 %)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Басқа мемлекеттер аумағындағы ұрыс қимылдарының ардагерлеріне,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жеңілдіктері бойынша Ұлы Отан соғысының ардагерлеріне теңестірілген ардагерлерге арналған квота (0,5 %)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Қазақстан Республикасының азаматы болып табылмайтын ұлты қазақ адамдарға квота (4 %)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Төрт және одан да көп кәмелетке толмаған бала тәрбиеленетін отбасылардан шыққан балаларға арналған квота (5%)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Кемінде үш жыл толық емес отбасылар қатарындағы балаларға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Бала кезінен мүгедек балаларды тәрбиелеп отырған отбасылардан шыққан балаларға, бірінші, екінші топтағы мүгедек адамдарға арналған квота (1%)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 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9D692C">
        <w:trPr>
          <w:trHeight w:val="30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7ADF" w:rsidRDefault="00BB31C4" w:rsidP="00BB31C4">
      <w:pPr>
        <w:spacing w:after="0"/>
      </w:pPr>
      <w:r>
        <w:rPr>
          <w:color w:val="FF0000"/>
          <w:sz w:val="28"/>
        </w:rPr>
        <w:t xml:space="preserve">      </w:t>
      </w:r>
      <w:r>
        <w:br/>
      </w:r>
    </w:p>
    <w:p w:rsidR="00BA7ADF" w:rsidRDefault="00BA7ADF">
      <w:pPr>
        <w:spacing w:after="0"/>
        <w:jc w:val="both"/>
      </w:pPr>
    </w:p>
    <w:p w:rsidR="00BA7ADF" w:rsidRDefault="00BA7ADF" w:rsidP="00444FFA">
      <w:pPr>
        <w:spacing w:after="0"/>
        <w:jc w:val="center"/>
      </w:pPr>
    </w:p>
    <w:p w:rsidR="00BA7ADF" w:rsidRDefault="00BB31C4" w:rsidP="00444FFA">
      <w:pPr>
        <w:spacing w:after="0"/>
        <w:jc w:val="center"/>
      </w:pPr>
      <w:bookmarkStart w:id="2" w:name="z22"/>
      <w:r>
        <w:rPr>
          <w:b/>
          <w:color w:val="000000"/>
        </w:rPr>
        <w:t>2022 - 2023 оқу жылына халық тығыз қоныстанған және батыс өңірлердің жастарын жетекші жоғары оқу орындарында оқыту үшін мемлекеттік білім беру тапсырысы</w:t>
      </w:r>
    </w:p>
    <w:bookmarkEnd w:id="2"/>
    <w:p w:rsidR="00BA7ADF" w:rsidRDefault="00BA7ADF" w:rsidP="00444FFA">
      <w:pPr>
        <w:spacing w:after="0"/>
        <w:jc w:val="center"/>
      </w:pP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1701"/>
        <w:gridCol w:w="2268"/>
        <w:gridCol w:w="1276"/>
        <w:gridCol w:w="1372"/>
        <w:gridCol w:w="1757"/>
        <w:gridCol w:w="3959"/>
      </w:tblGrid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444FFA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b/>
                <w:color w:val="000000"/>
                <w:sz w:val="20"/>
                <w:szCs w:val="20"/>
              </w:rPr>
              <w:t>Атырау облысы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9D692C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9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Даярлау бағытының коды және атауы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9D692C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D692C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Білім беру бағдарламасы тобының коды</w:t>
            </w:r>
          </w:p>
        </w:tc>
        <w:tc>
          <w:tcPr>
            <w:tcW w:w="22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9D692C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D692C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Білім беру бағдарламалары тобының атауы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9D692C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9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31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9D692C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92C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Толық оқу</w:t>
            </w: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9D692C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92C">
              <w:rPr>
                <w:rFonts w:ascii="Arial" w:hAnsi="Arial" w:cs="Arial"/>
                <w:b/>
                <w:color w:val="000000"/>
                <w:sz w:val="20"/>
                <w:szCs w:val="20"/>
              </w:rPr>
              <w:t>Қысқартылған оқу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vMerge/>
          </w:tcPr>
          <w:p w:rsidR="00BA7ADF" w:rsidRPr="009D692C" w:rsidRDefault="00BA7ADF" w:rsidP="009D6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7ADF" w:rsidRPr="009D692C" w:rsidRDefault="00BA7ADF" w:rsidP="009D6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A7ADF" w:rsidRPr="009D692C" w:rsidRDefault="00BA7ADF" w:rsidP="009D6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ADF" w:rsidRPr="009D692C" w:rsidRDefault="00BA7ADF" w:rsidP="009D6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9D692C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9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9D692C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92C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Тілдік дайындығын күшейту үшін</w:t>
            </w: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9D692C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9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Барлығы</w:t>
            </w: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6B01 Педагогикалық ғылымдар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6В012 Мектепке дейінгі тәрбиелеу және оқыту педагогикасы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Мектепке дейінгі оқыту және тәрбиелеу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6В013 Пәндік мамандандырылмаған мұғалімдерді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Бастауышта оқыту педагогикасы мен әдістемесі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6В015 Жаратылыстану пәндері бойынша мұғалімдер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Математика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Физика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Химия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Биология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География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6В016 Гуманитарлық пәндер бойынша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мұғалімдер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В015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Гуманитарлық пәндер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6В017 Тілдер және әдебиет бойынша мұғалімдерді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Қазақ тілі мен әдебиеті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Орыс тілі мен әдебиеті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Шет тілі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6В019 Арнайы педагогика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Арнайы педагогика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A7ADF" w:rsidRPr="003E1F17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05 Жаратылыстану ғылымдары, математика және статистика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051 Биологиялық және сабақтас ғылымдар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B050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Биологиялық және сабақтас ғылымдар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6B052 Қоршаған орта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Қоршаған орта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Жер туралы ғылым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6B053 Физикалық және химиялық ғылымдар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6B054 Математика және статистика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Математика және статистика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Механика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 Ақпараттық-коммуникациялық технологиялар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6B061 Ақпараттық-коммуникациялық технологиялар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Ақпараттық технологиялар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6B063 Ақпараттық қауіпсіздік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Ақпараттық қауіпсіздік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6B062 Телекоммуникациялар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Коммуникациялар және коммуникациялық технологиялар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6B07 Инженерлік, өңдеу және құрылыс салалары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071 Инженерия және инженерлік іс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Химиялық инженерия және процестер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Электр техникасы және энергетика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Электр техникасы және автоматтандыру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Механика және металл өңдеу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Автокөлік құралдары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Әуе көлігі және технологиялары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В167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Әуе көлігі және технологиялар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В165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магистралдық желілер және инфрақұрылым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В166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Көлік құрылыстары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6B072 Өндірістік және өңдеу салалары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Азық-түлік өнімдерінің өндірісі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В069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Материалдар өндірісі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(шыны, қағаз, пластик, ағаш)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Тоқыма: киім, аяқ киім және былғары бұйымдары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Тау-кен ісі және пайдалы қазбаларды өндіру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Фармацевтикалық өндіріс технологиясы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6B073 Сәулет және құрылыс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Сәулет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Қала құрылысы, құрылыс жұмыстары және азаматтық құрылыс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Кадастр және жерге орналастыру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075 Стандарттау, сертификаттау және метрология (салалар бойынша)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Стандарттау, сертификаттау және метрология (сала бойынша)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Манғыстау облысы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Даярлау бағытының коды және атауы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 беру бағдарламасы тобының коды</w:t>
            </w:r>
          </w:p>
        </w:tc>
        <w:tc>
          <w:tcPr>
            <w:tcW w:w="22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 беру бағдарламалары тобының атауы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31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Толық оқу</w:t>
            </w: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Қысқартылған оқу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Тілдік дайындығын күшейту үшін</w:t>
            </w: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6B01 Педагогикалық ғылымдар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6B011 Педагогика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және психология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В001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Педагогика және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психология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6В012 Мектепке дейінгі тәрбиелеу және оқыту педагогикасы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Мектепке дейінгі оқыту және тәрбиелеу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6В013 Пәндік мамандандырылмаған мұғалімдерді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Бастауышта оқыту педагогикасы мен әдістемесі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6В015 Жаратылыстану пәндері бойынша мұғалімдер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Математика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Физика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Информатика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Химия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Биология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География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6В016 Гуманитарлық пәндер бойынша мұғалімдер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Гуманитарлық пәндер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6В017 Тілдер және әдебиет бойынша мұғалімдерді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Қазақ тілі мен әдебиеті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Орыс тілі мен әдебиеті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Шет тілі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6В018 Әлеуметтік педагогтарды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Әлеуметтік педагогтарды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6В019 Арнайы педагогика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Арнайы педагогика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3E1F17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05 Жаратылыстану ғылымдары, математика және статистика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051 Биологиялық және сабақтас ғылымдар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B050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Биологиялық және сабақтас ғылымдар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6B052 Қоршаған орта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Қоршаған орта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Жер туралы ғылым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6B053 Физикалық және химиялық ғылымдар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6B054 Математика және статистика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Математика және статистика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Механика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 Ақпараттық-коммуникациялық технологиялар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6B061 Ақпараттық-коммуникациялық технологиялар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Ақпараттық технологиялар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6B063 Ақпараттық қауіпсіздік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Ақпараттық қауіпсіздік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6B062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Телекоммуникациялар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В059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Коммуникациялар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және коммуникациялық технологиялар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6B07 Инженерлік, өңдеу және құрылыс салалары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071 Инженерия және инженерлік іс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Химиялық инженерия және процестер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Материалтану және технологиялар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Электр техникасы және энергетика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Электр техникасы және автоматтандыру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Механика және металл өңдеу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Автокөлік құралдары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Теңіз көлігі және технологиялары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В167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Әуе көлігі және технологиялар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В165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магистралдық желілер және инфрақұрылым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В166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Көлік құрылыстары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6B072 Өндірістік және өңдеу салалары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Азық-түлік өнімдерінің өндірісі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В069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Материалдар өндірісі (шыны, қағаз, пластик, ағаш)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Тоқыма: киім, аяқ киім және былғары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бұйымдары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Тау-кен ісі және пайдалы қазбаларды өндіру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Фармацевтикалық өндіріс технологиясы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6B073 Сәулет және құрылыс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Сәулет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Қала құрылысы, құрылыс жұмыстары және азаматтық құрылыс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Кадастр және жерге орналастыру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075 Стандарттау, сертификаттау және метрология (салалар бойынша)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Стандарттау, сертификаттау және метрология (сала бойынша)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Түркістан облысы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Даярлау бағытының коды және атауы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 беру бағдарламасы тобының коды</w:t>
            </w:r>
          </w:p>
        </w:tc>
        <w:tc>
          <w:tcPr>
            <w:tcW w:w="22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 беру бағдарламалары тобының атауы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31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Толық оқу</w:t>
            </w: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Қысқартылған оқу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Тілдік дайындығын күшейту үшін</w:t>
            </w: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6B01 Педагогикалық ғылымдар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6B011 Педагогика және психология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Педагогика және психология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6В015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Жаратылыстану пәндері бойынша мұғалімдер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В005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Дене шынықтыру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621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Музыка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Математика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Физика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Химия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Биология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География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6В016 Гуманитарлық пәндер бойынша мұғалімдер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Гуманитарлық пәндер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6В017 Тілдер және әдебиет бойынша мұғалімдерді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Қазақ тілі мен әдебиеті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Орыс тілі мен әдебиеті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Шет тілі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3E1F17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02 Өнер және гуманитарлық ғылымдар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6В021 Өнер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Орындаушылық өнер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Театр өнері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Аудиовизуалды құрылғылар және медиа өндіріс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Бейнелеу өнері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Сән, дизайн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6B022 Гуманитарлық ғылымдар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Философия және этика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Дінтану және теология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Тарих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Түркітану және шығыстану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В134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Археология және этнология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6B023 Тілдер және әдебиет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Аударма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3E1F17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03 Әлеуметтік ғылымдар, журналистика және ақпарат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6B031 Әлеуметтік ғылымдар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Әлеуметтану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Мәдениеттану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Саясаттану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В140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Халықаралық қатынастар және дипломатия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6В032 Журналистика және ақпарат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Журналистика және репортер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Кітапхана ісі, ақпараттарды өңдеу және мұрағат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3E1F17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04 Бизнес, басқару және құқық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6B041 Бизнес және басқару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Менеджмент және басқару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Аудит және салық салу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Қаржы, экономика, банк және сақтандыру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Маркетинг және жарнама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6B042 Құқық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Құқық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3E1F17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05 Жаратылыстану ғылымдары, математика және статистика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6B052 Қоршаған орта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Қоршаған орта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Жер туралы ғылым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Барлығы: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6B07 Инженерлік, өңдеу және құрылыс салалары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6B073 Сәулет және құрылыс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Сәулет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Кадастр және жерге орналастыру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6B11 Қызмет көрсету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6B111 Қызмет көрсету саласы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Туризм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Тынығу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Мейрамхана ісі және мейманхана бизнесі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6B113 Көлік қызметтері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Көлік қызметтері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6B114 Әлеуметтік жұмыс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Әлеуметтік жұмыс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3438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3438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Абай облысы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Даярлау бағытының коды және атауы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 беру бағдарламасы тобының коды</w:t>
            </w:r>
          </w:p>
        </w:tc>
        <w:tc>
          <w:tcPr>
            <w:tcW w:w="22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 беру бағдарламалары тобының атауы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31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Толық оқу</w:t>
            </w: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Қысқартылған оқу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Тілдік дайындығын күшейту үшін</w:t>
            </w: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6B01 Педагогикалық ғылымдар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6В015 Жаратылыстану пәндері бойынша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мұғалімдер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В005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Дене шынықтыру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Музыка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География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6В016 Гуманитарлық пәндер бойынша мұғалімдер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Гуманитарлық пәндер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6В017 Тілдер және әдебиет бойынша мұғалімдерді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Қазақ тілі мен әдебиеті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Орыс тілі мен әдебиеті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Шет тілі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3E1F17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02 Өнер және гуманитарлық ғылымдар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6В021 Өнер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Аудиовизуалды құрылғылар және медиа өндіріс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Сән, дизайн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6B022 Гуманитарлық ғылымдар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Философия және этика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Дінтану және теология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Тарих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В134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Археология және этнология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В035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Түркітану және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шығыстану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6B023 Тілдер және әдебиет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Аударма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03 Әлеуметтік ғылымдар, журналистика және ақпарат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6B031 Әлеуметтік ғылымдар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Әлеуметтану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Мәдениеттану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Саясаттану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В140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Халықаралық қатынастар және дипломатия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6В032 Журналистика және ақпарат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Журналистика және репортер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Кітапхана ісі, ақпараттарды өңдеу және мұрағат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04 Бизнес, басқару және құқық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6B041 Бизнес және басқару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Менеджмент және басқару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Аудит және салық салу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В046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Қаржы, экономика,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банк және сақтандыру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Маркетинг және жарнама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Еңбек дағдылары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6B042 Құқық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Құқық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05 Жаратылыстану ғылымдары, математика және статистика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6B052 Қоршаған орта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Қоршаған орта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 Ақпараттық-коммуникациялық технологиялар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6B061 Ақпараттық-коммуникациялық технологиялар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Ақпараттық технологиялар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6B07 Инженерлік, өңдеу және құрылыс салалары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6B073 Сәулет және құрылыс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Сәулет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Кадастр және жерге орналастыру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6B11 Қызмет көрсету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6B111 Қызмет көрсету саласы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Туризм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Мейрамхана ісі және мейманхана бизнесі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6B113 Көлік қызметтері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Көлік қызметтері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6B114 Әлеуметтік жұмыс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Әлеуметтік жұмыс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Шымкент қаласы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Даярлау бағытының коды және атауы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 беру бағдарламасы тобының коды</w:t>
            </w:r>
          </w:p>
        </w:tc>
        <w:tc>
          <w:tcPr>
            <w:tcW w:w="22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 беру бағдарламалары тобының атауы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31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Толық оқу</w:t>
            </w: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Қысқартылған оқу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vMerge/>
          </w:tcPr>
          <w:p w:rsidR="00BA7ADF" w:rsidRPr="00444FFA" w:rsidRDefault="00BA7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Тілдік дайындығын күшейту үшін</w:t>
            </w: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6B01 Педагогикалық ғылымдар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6В015 Жаратылыстану пәндері бойынша мұғалімдер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Дене шынықтыру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Музыка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Математика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Химия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Биология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География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6В016 Гуманитарлық пәндер бойынша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мұғалімдер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В015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Гуманитарлық пәндер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6В017 Тілдер және әдебиет бойынша мұғалімдерді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Қазақ тілі мен әдебиеті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Орыс тілі мен әдебиеті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Шет тілі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02 Өнер және гуманитарлық ғылымдар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6В021 Өнер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Орындаушылық өнер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Театр өнері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Аудиовизуалды құрылғылар және медиа өндіріс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Бейнелеу өнері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Сән, дизайн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6B022 Гуманитарлық ғылымдар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Философия және этика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Дінтану және теология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Тарих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В134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Археология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Түркітану және шығыстану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6B023 Тілдер және әдебиет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Аударма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03 Әлеуметтік ғылымдар, журналистика және ақпарат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6B031 Әлеуметтік ғылымдар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Әлеуметтану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Мәдениеттану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Саясаттану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В140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Халықаралық қатынастар және дипломатия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6В032 Журналистика және ақпарат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Журналистика және репортер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Кітапхана ісі, ақпараттарды өңдеу және мұрағат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04 Бизнес, басқару және құқық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6B041 Бизнес және басқару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Менеджмент және басқару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Аудит және салық салу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Қаржы, экономика, банк және сақтандыру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Маркетинг және жарнама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Еңбек дағдылары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6B042 Құқық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Құқық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05 Жаратылыстану ғылымдары, математика және статистика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6B052 Қоршаған орта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Қоршаған орта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Жер туралы ғылым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 Ақпараттық-коммуникациялық технологиялар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6B061 Ақпараттық-коммуникациялық технологиялар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Ақпараттық технологиялар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6B07 Инженерлік, өңдеу және құрылыс салалары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6B073 Сәулет және құрылыс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Сәулет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Қала құрылысы, құрылыс жұмыстары және азаматтық құрылыс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В075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 және жерге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орналастыру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6B11 Қызмет көрсету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6B111 Қызмет көрсету саласы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Туризм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Тынығу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Мейрамхана ісі және мейманхана бизнесі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6B113 Көлік қызметтері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Көлік қызметтері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6B114 Әлеуметтік жұмыс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В090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Әлеуметтік жұмыс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Жетісу облысы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Даярлау бағытының коды және атауы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 беру бағдарламасы тобының коды</w:t>
            </w:r>
          </w:p>
        </w:tc>
        <w:tc>
          <w:tcPr>
            <w:tcW w:w="22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 беру бағдарламалары тобының атауы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31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Толық оқу</w:t>
            </w: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Қысқартылған оқу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Тілдік дайындығын күшейту үшін</w:t>
            </w: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6B01 Педагогикалық ғылымдар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6B011 Педагогика және психология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Педагогика және психология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6В013 Пәндік мамандандырылмаған мұғалімдерді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Бастауышта оқыту педагогикасы мен әдістемесі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Дене шынықтыру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Музыка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Математика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Химия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Биология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География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6В016 Гуманитарлық пәндер бойынша мұғалімдер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Гуманитарлық пәндер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6В017 Тілдер және әдебиет бойынша мұғалімдерді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Қазақ тілі мен әдебиеті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Орыс тілі мен әдебиеті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Шет тілі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02 Өнер және гуманитарлық ғылымдар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6В021 Өнер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Орындаушылық өнер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Аудиовизуалды құрылғылар және медиа өндіріс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Бейнелеу өнері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Сән, дизайн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6B022 Гуманитарлық ғылымдар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Философия және этика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Дінтану және теология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Тарих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Түркітану және шығыстану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В134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Археология және этнология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6B023 Тілдер және әдебиет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Аударма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03 Әлеуметтік ғылымдар, журналистика және ақпарат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6B031 Әлеуметтік ғылымдар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Әлеуметтану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Мәдениеттану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Саясаттану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В140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Халықаралық қатынастар және дипломатия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6В032 Журналистика және ақпарат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Журналистика және репортер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Кітапхана ісі, ақпараттарды өңдеу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және мұрағат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04 Бизнес, басқару және құқық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6B041 Бизнес және басқару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Менеджмент және басқару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Аудит және салық салу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Қаржы, экономика, банк және сақтандыру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Маркетинг және жарнама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Еңбек дағдылары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6B042 Құқық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Құқық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05 Жаратылыстану ғылымдары, математика және статистика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6B052 Қоршаған орта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Қоршаған орта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Жер туралы ғылым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 Ақпараттық-коммуникациялық технологиялар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6B061 Ақпараттық-коммуникациялық технологиялар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Ақпараттық технологиялар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6B07 Инженерлік, өңдеу және құрылыс салалары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6B073 Сәулет және құрылыс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Сәулет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Кадастр және жерге орналастыру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Ұлытау облысы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Даярлау бағытының коды және атауы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 беру бағдарламасы тобының коды</w:t>
            </w:r>
          </w:p>
        </w:tc>
        <w:tc>
          <w:tcPr>
            <w:tcW w:w="22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Білім беру бағдарламалары тобының атауы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31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Толық оқу</w:t>
            </w: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Қысқартылған оқу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vMerge/>
          </w:tcPr>
          <w:p w:rsidR="00BA7ADF" w:rsidRPr="00444FFA" w:rsidRDefault="00BA7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ADF" w:rsidRPr="00444FFA" w:rsidRDefault="00BA7ADF" w:rsidP="009D6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Тілдік дайындығын күшейту үшін</w:t>
            </w: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</w:t>
            </w: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6B01 Педагогикалық ғылымдар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6В015 Жаратылыстану пәндері бойынша мұғалімдер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Дене шынықтыру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6В015 Жаратылыстану пәндері бойынша мұғалімдерді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В009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Математика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География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6В017 Тілдер және әдебиет бойынша мұғалімдерді даярлау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Қазақ тілі мен әдебиеті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Орыс тілі мен әдебиеті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В018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Шет тілі мұғалімдерін даярлау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02 Өнер және гуманитарлық ғылымдар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6В021 Өнер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Хореография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В029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Аудиовизуалды құрылғылар және медиа өндіріс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Сән, дизайн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6B022 Гуманитарлық ғылымдар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Дінтану және теология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Тарих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Түркітану және шығыстану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В134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Археология және этнология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Аударма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6B023 Тілдер және әдебиет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03 Әлеуметтік ғылымдар, журналистика және ақпарат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6B031 Әлеуметтік ғылымдар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В039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Мәдениеттану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Саясаттану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В140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Халықаралық қатынастар және дипломатия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6В032 Журналистика және ақпарат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Журналистика және репортер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Кітапхана ісі, ақпараттарды өңдеу және мұрағат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04 Бизнес, басқару және құқық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6B041 Бизнес және басқару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Менеджмент және басқару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Аудит және салық салу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В046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Қаржы, экономика, банк және сақтандыру ісі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Маркетинг және жарнама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В048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Еңбек дағдылары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6B042 Құқық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В049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Құқық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05 Жаратылыстану ғылымдары, математика және статистика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6B052 Қоршаған орта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В051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Қоршаған орта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 Ақпараттық-коммуникациялық технологиялар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6B061 Ақпараттық-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коммуникациялық технологиялар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В057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 xml:space="preserve">Ақпараттық </w:t>
            </w: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технологиялар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1450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6B07 Инженерлік, өңдеу және құрылыс салалары</w:t>
            </w: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6B073 Сәулет және құрылыс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Сәулет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В075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Кадастр және жерге орналастыру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Жиыны: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ADF" w:rsidRPr="00444FFA" w:rsidTr="00444909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Барлығы: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B31C4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FFA"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7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7ADF" w:rsidRPr="00444FFA" w:rsidRDefault="00BA7ADF" w:rsidP="009D692C">
            <w:pPr>
              <w:spacing w:after="2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7ADF" w:rsidRDefault="00BB31C4">
      <w:pPr>
        <w:spacing w:after="0"/>
      </w:pPr>
      <w:r>
        <w:rPr>
          <w:color w:val="FF0000"/>
          <w:sz w:val="28"/>
        </w:rPr>
        <w:t xml:space="preserve">      </w:t>
      </w:r>
      <w:r>
        <w:br/>
      </w:r>
      <w:r>
        <w:rPr>
          <w:color w:val="FF0000"/>
          <w:sz w:val="28"/>
        </w:rPr>
        <w:t xml:space="preserve">      </w:t>
      </w:r>
      <w:r>
        <w:br/>
      </w:r>
    </w:p>
    <w:p w:rsidR="00BA7ADF" w:rsidRDefault="00BA7ADF">
      <w:pPr>
        <w:spacing w:after="0"/>
        <w:jc w:val="both"/>
      </w:pPr>
    </w:p>
    <w:p w:rsidR="00BA7ADF" w:rsidRDefault="00BA7ADF">
      <w:pPr>
        <w:spacing w:after="0"/>
        <w:jc w:val="both"/>
      </w:pPr>
    </w:p>
    <w:p w:rsidR="00BA7ADF" w:rsidRDefault="00BA7ADF">
      <w:pPr>
        <w:spacing w:after="0"/>
        <w:jc w:val="both"/>
      </w:pPr>
    </w:p>
    <w:p w:rsidR="00BA7ADF" w:rsidRDefault="00BB31C4">
      <w:pPr>
        <w:spacing w:after="0"/>
        <w:jc w:val="both"/>
      </w:pPr>
      <w:r>
        <w:rPr>
          <w:b/>
          <w:color w:val="000000"/>
        </w:rPr>
        <w:t xml:space="preserve"> </w:t>
      </w:r>
    </w:p>
    <w:p w:rsidR="00BA7ADF" w:rsidRDefault="00BB31C4">
      <w:pPr>
        <w:spacing w:after="0"/>
      </w:pPr>
      <w:r>
        <w:br/>
      </w:r>
    </w:p>
    <w:p w:rsidR="00BA7ADF" w:rsidRDefault="00BB31C4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BA7ADF" w:rsidSect="00444FFA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7ADF"/>
    <w:rsid w:val="003E1F17"/>
    <w:rsid w:val="00444909"/>
    <w:rsid w:val="00444FFA"/>
    <w:rsid w:val="009D692C"/>
    <w:rsid w:val="00BA7ADF"/>
    <w:rsid w:val="00BB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16B485-2268-4405-9532-2197300B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54</Pages>
  <Words>6178</Words>
  <Characters>35220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Ризуан Молдашев</cp:lastModifiedBy>
  <cp:revision>4</cp:revision>
  <dcterms:created xsi:type="dcterms:W3CDTF">2024-04-18T07:02:00Z</dcterms:created>
  <dcterms:modified xsi:type="dcterms:W3CDTF">2024-04-18T07:47:00Z</dcterms:modified>
</cp:coreProperties>
</file>